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A1284E" w:rsidP="008603AE">
      <w:pPr>
        <w:jc w:val="center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>A</w:t>
      </w:r>
      <w:r w:rsidR="00C0162D"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1F69FE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18"/>
      </w:tblGrid>
      <w:tr w:rsidR="0076602C" w:rsidTr="006F6BA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5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6F6BA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518" w:type="dxa"/>
          </w:tcPr>
          <w:p w:rsidR="0076602C" w:rsidRPr="0076602C" w:rsidRDefault="003B77AB" w:rsidP="005D276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</w:t>
            </w:r>
            <w:r w:rsidR="006B6092">
              <w:rPr>
                <w:b/>
                <w:sz w:val="20"/>
                <w:szCs w:val="20"/>
                <w:lang w:val="es-MX"/>
              </w:rPr>
              <w:t>V</w:t>
            </w:r>
            <w:r w:rsidR="0076602C">
              <w:rPr>
                <w:b/>
                <w:sz w:val="20"/>
                <w:szCs w:val="20"/>
                <w:lang w:val="es-MX"/>
              </w:rPr>
              <w:t>-(</w:t>
            </w:r>
            <w:r w:rsidR="005D2760">
              <w:rPr>
                <w:b/>
                <w:sz w:val="20"/>
                <w:szCs w:val="20"/>
                <w:lang w:val="es-MX"/>
              </w:rPr>
              <w:t xml:space="preserve">          </w:t>
            </w:r>
            <w:r w:rsidR="0076602C">
              <w:rPr>
                <w:b/>
                <w:sz w:val="20"/>
                <w:szCs w:val="20"/>
                <w:lang w:val="es-MX"/>
              </w:rPr>
              <w:t>)-(</w:t>
            </w:r>
            <w:r w:rsidR="005D2760">
              <w:rPr>
                <w:b/>
                <w:sz w:val="20"/>
                <w:szCs w:val="20"/>
                <w:lang w:val="es-MX"/>
              </w:rPr>
              <w:t xml:space="preserve">        </w:t>
            </w:r>
            <w:r w:rsidR="0076602C">
              <w:rPr>
                <w:b/>
                <w:sz w:val="20"/>
                <w:szCs w:val="20"/>
                <w:lang w:val="es-MX"/>
              </w:rPr>
              <w:t>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A67491" w:rsidRDefault="00A67491" w:rsidP="00A67491">
      <w:pPr>
        <w:tabs>
          <w:tab w:val="left" w:pos="3860"/>
        </w:tabs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  LUIGI AMALFI CASTELLANOS</w:t>
      </w:r>
      <w:r>
        <w:rPr>
          <w:b/>
          <w:sz w:val="20"/>
          <w:szCs w:val="20"/>
          <w:lang w:val="es-MX"/>
        </w:rPr>
        <w:tab/>
      </w:r>
    </w:p>
    <w:p w:rsidR="00A67491" w:rsidRDefault="00A67491" w:rsidP="00A67491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JEFE  DE LA DIVISIÓN DE ESTUDIOS PROFESIONALES 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Pr="0076602C" w:rsidRDefault="00F7533E" w:rsidP="0038463F">
      <w:pPr>
        <w:rPr>
          <w:b/>
          <w:sz w:val="20"/>
          <w:szCs w:val="20"/>
          <w:lang w:val="es-MX"/>
        </w:rPr>
      </w:pPr>
    </w:p>
    <w:p w:rsidR="0038463F" w:rsidRPr="0076602C" w:rsidRDefault="001F69FE" w:rsidP="0038463F">
      <w:pPr>
        <w:jc w:val="right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LIC. MARÍ</w:t>
      </w:r>
      <w:r w:rsidR="00A1284E">
        <w:rPr>
          <w:b/>
          <w:sz w:val="20"/>
          <w:szCs w:val="20"/>
          <w:lang w:val="es-MX"/>
        </w:rPr>
        <w:t>A</w:t>
      </w:r>
      <w:bookmarkStart w:id="0" w:name="_GoBack"/>
      <w:bookmarkEnd w:id="0"/>
      <w:r>
        <w:rPr>
          <w:b/>
          <w:sz w:val="20"/>
          <w:szCs w:val="20"/>
          <w:lang w:val="es-MX"/>
        </w:rPr>
        <w:t xml:space="preserve"> DEL SOCORRO ALMENDRA</w:t>
      </w:r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titulación, así como el desarrollo del trabajo profesional que pongo a su consideración;</w:t>
      </w:r>
      <w:r>
        <w:rPr>
          <w:sz w:val="20"/>
          <w:szCs w:val="20"/>
          <w:lang w:val="es-MX"/>
        </w:rPr>
        <w:t xml:space="preserve"> así como la asignación de un asesor</w:t>
      </w:r>
      <w:r w:rsidRPr="0076602C">
        <w:rPr>
          <w:sz w:val="20"/>
          <w:szCs w:val="20"/>
          <w:lang w:val="es-MX"/>
        </w:rPr>
        <w:t xml:space="preserve"> y con este fin me permito proporcionar los siguientes datos:</w:t>
      </w:r>
    </w:p>
    <w:p w:rsidR="008603AE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3B77AB" w:rsidRDefault="003B77AB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3B77AB">
              <w:rPr>
                <w:b/>
                <w:sz w:val="20"/>
                <w:szCs w:val="20"/>
                <w:lang w:val="es-MX"/>
              </w:rPr>
              <w:t>V CURSO ESPECIAL DE TITULACIÓN</w:t>
            </w:r>
          </w:p>
        </w:tc>
      </w:tr>
      <w:tr w:rsidR="008603AE" w:rsidTr="008603AE">
        <w:tc>
          <w:tcPr>
            <w:tcW w:w="2943" w:type="dxa"/>
          </w:tcPr>
          <w:p w:rsidR="008603AE" w:rsidRPr="005D2760" w:rsidRDefault="005D27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5D2760">
              <w:rPr>
                <w:b/>
                <w:sz w:val="20"/>
                <w:szCs w:val="20"/>
                <w:lang w:val="es-MX"/>
              </w:rPr>
              <w:t>NOMBRE DEL CURSO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5D2760" w:rsidTr="008603AE">
        <w:tc>
          <w:tcPr>
            <w:tcW w:w="2943" w:type="dxa"/>
          </w:tcPr>
          <w:p w:rsidR="005D2760" w:rsidRDefault="005D2760" w:rsidP="0098428D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5D2760" w:rsidRDefault="005D2760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5D2760" w:rsidTr="008603AE">
        <w:tc>
          <w:tcPr>
            <w:tcW w:w="2943" w:type="dxa"/>
          </w:tcPr>
          <w:p w:rsidR="005D2760" w:rsidRPr="008603AE" w:rsidRDefault="005D2760" w:rsidP="0098428D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5D2760" w:rsidRDefault="005D2760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Default="0038463F" w:rsidP="0038463F">
      <w:pPr>
        <w:jc w:val="both"/>
        <w:rPr>
          <w:sz w:val="20"/>
          <w:szCs w:val="20"/>
          <w:lang w:val="es-MX"/>
        </w:rPr>
      </w:pPr>
    </w:p>
    <w:p w:rsidR="005D2760" w:rsidRDefault="005D2760" w:rsidP="0038463F">
      <w:pPr>
        <w:jc w:val="both"/>
        <w:rPr>
          <w:sz w:val="20"/>
          <w:szCs w:val="20"/>
          <w:lang w:val="es-MX"/>
        </w:rPr>
      </w:pPr>
    </w:p>
    <w:p w:rsidR="005D2760" w:rsidRPr="0076602C" w:rsidRDefault="005D2760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1E6F0C" w:rsidTr="00FD3560">
        <w:tc>
          <w:tcPr>
            <w:tcW w:w="9071" w:type="dxa"/>
          </w:tcPr>
          <w:p w:rsidR="001E6F0C" w:rsidRPr="00DF3060" w:rsidRDefault="001E6F0C" w:rsidP="00DF30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  <w:szCs w:val="20"/>
                <w:lang w:val="es-MX"/>
              </w:rPr>
              <w:t>Copia del Acta de calificación del curso para entregar a división de estudios profesionales</w:t>
            </w:r>
            <w:r w:rsidR="00DF3060">
              <w:rPr>
                <w:sz w:val="20"/>
                <w:szCs w:val="20"/>
                <w:lang w:val="es-MX"/>
              </w:rPr>
              <w:t>.</w:t>
            </w:r>
            <w:r w:rsidR="00DF3060">
              <w:rPr>
                <w:sz w:val="20"/>
              </w:rPr>
              <w:t xml:space="preserve"> haciendo constancia de 90% mínimo de asistencia. 80% de promedio mínimo en las evaluaciones del curso.</w:t>
            </w:r>
          </w:p>
        </w:tc>
      </w:tr>
      <w:tr w:rsidR="001E6F0C" w:rsidTr="00FD3560">
        <w:tc>
          <w:tcPr>
            <w:tcW w:w="9071" w:type="dxa"/>
          </w:tcPr>
          <w:p w:rsidR="001E6F0C" w:rsidRDefault="001E6F0C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Copia del dictamen de autorización del curso por parte del comité académico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</w:p>
        </w:tc>
      </w:tr>
      <w:tr w:rsidR="00FD3560" w:rsidTr="00FD3560">
        <w:tc>
          <w:tcPr>
            <w:tcW w:w="9071" w:type="dxa"/>
          </w:tcPr>
          <w:p w:rsidR="00FD3560" w:rsidRDefault="00837BA6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Resumen</w:t>
            </w:r>
            <w:r w:rsidR="00FD3560" w:rsidRPr="0076602C">
              <w:rPr>
                <w:sz w:val="20"/>
                <w:szCs w:val="20"/>
                <w:lang w:val="es-MX"/>
              </w:rPr>
              <w:t xml:space="preserve"> (2 cuartillas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FD356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cuartillas, en el desarrollo se involucrará el contenido de cada uno de los capítulos)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  <w:tr w:rsidR="00837BA6" w:rsidTr="00FD3560">
        <w:tc>
          <w:tcPr>
            <w:tcW w:w="9071" w:type="dxa"/>
          </w:tcPr>
          <w:p w:rsidR="00837BA6" w:rsidRPr="00837BA6" w:rsidRDefault="00837BA6">
            <w:pPr>
              <w:rPr>
                <w:sz w:val="20"/>
                <w:szCs w:val="20"/>
              </w:rPr>
            </w:pPr>
            <w:r w:rsidRPr="00837BA6">
              <w:rPr>
                <w:sz w:val="20"/>
                <w:szCs w:val="20"/>
                <w:lang w:val="es-MX"/>
              </w:rPr>
              <w:t>Original de la constancia de la empresa o institución  de participación en el proyecto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jc w:val="center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7A7F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B4E03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E6F0C"/>
    <w:rsid w:val="001F40BA"/>
    <w:rsid w:val="001F69FE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B77AB"/>
    <w:rsid w:val="003D676B"/>
    <w:rsid w:val="00400472"/>
    <w:rsid w:val="00421CC7"/>
    <w:rsid w:val="004323C7"/>
    <w:rsid w:val="00446185"/>
    <w:rsid w:val="0047274B"/>
    <w:rsid w:val="00483ABD"/>
    <w:rsid w:val="004F2E72"/>
    <w:rsid w:val="004F3C6D"/>
    <w:rsid w:val="004F72F5"/>
    <w:rsid w:val="00564C19"/>
    <w:rsid w:val="005B168D"/>
    <w:rsid w:val="005D2760"/>
    <w:rsid w:val="005D5762"/>
    <w:rsid w:val="005D5BF6"/>
    <w:rsid w:val="005E0680"/>
    <w:rsid w:val="006112C0"/>
    <w:rsid w:val="00645F61"/>
    <w:rsid w:val="00687AAF"/>
    <w:rsid w:val="006B3526"/>
    <w:rsid w:val="006B6092"/>
    <w:rsid w:val="006F6BA1"/>
    <w:rsid w:val="00710A4B"/>
    <w:rsid w:val="0072719F"/>
    <w:rsid w:val="00754AFC"/>
    <w:rsid w:val="00755C5E"/>
    <w:rsid w:val="0076602C"/>
    <w:rsid w:val="007E25ED"/>
    <w:rsid w:val="007F717B"/>
    <w:rsid w:val="00802B88"/>
    <w:rsid w:val="00837BA6"/>
    <w:rsid w:val="008603AE"/>
    <w:rsid w:val="00880C7A"/>
    <w:rsid w:val="008855D8"/>
    <w:rsid w:val="00891D22"/>
    <w:rsid w:val="008D1DBA"/>
    <w:rsid w:val="00922059"/>
    <w:rsid w:val="00950BAA"/>
    <w:rsid w:val="00974828"/>
    <w:rsid w:val="009C2EBF"/>
    <w:rsid w:val="009D734E"/>
    <w:rsid w:val="00A05568"/>
    <w:rsid w:val="00A1284E"/>
    <w:rsid w:val="00A23CA4"/>
    <w:rsid w:val="00A61353"/>
    <w:rsid w:val="00A67491"/>
    <w:rsid w:val="00A86FCB"/>
    <w:rsid w:val="00AF5EEA"/>
    <w:rsid w:val="00B31DF7"/>
    <w:rsid w:val="00B47E4F"/>
    <w:rsid w:val="00B70BD2"/>
    <w:rsid w:val="00BA00ED"/>
    <w:rsid w:val="00BA635E"/>
    <w:rsid w:val="00BB7907"/>
    <w:rsid w:val="00C0162D"/>
    <w:rsid w:val="00C37495"/>
    <w:rsid w:val="00C71D93"/>
    <w:rsid w:val="00C7661F"/>
    <w:rsid w:val="00C8543C"/>
    <w:rsid w:val="00CA7F0F"/>
    <w:rsid w:val="00CD37AC"/>
    <w:rsid w:val="00DD5941"/>
    <w:rsid w:val="00DF3060"/>
    <w:rsid w:val="00DF5E47"/>
    <w:rsid w:val="00E3294B"/>
    <w:rsid w:val="00E41FBF"/>
    <w:rsid w:val="00E502C5"/>
    <w:rsid w:val="00E61A02"/>
    <w:rsid w:val="00E735C7"/>
    <w:rsid w:val="00EB7FAB"/>
    <w:rsid w:val="00EE091A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B1F29"/>
  <w15:docId w15:val="{75EE19E5-1076-46D8-875E-54DD9CC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12</cp:revision>
  <cp:lastPrinted>2013-08-28T17:08:00Z</cp:lastPrinted>
  <dcterms:created xsi:type="dcterms:W3CDTF">2012-09-18T02:15:00Z</dcterms:created>
  <dcterms:modified xsi:type="dcterms:W3CDTF">2019-06-03T17:59:00Z</dcterms:modified>
</cp:coreProperties>
</file>